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F3A3" w14:textId="77777777" w:rsidR="00283E44" w:rsidRDefault="00283E44" w:rsidP="00283E44">
      <w:pPr>
        <w:jc w:val="center"/>
      </w:pPr>
      <w:r>
        <w:t>Chatsworth Area Library Board of Trustees</w:t>
      </w:r>
    </w:p>
    <w:p w14:paraId="653594B8" w14:textId="77777777" w:rsidR="00283E44" w:rsidRDefault="00283E44" w:rsidP="00283E44">
      <w:pPr>
        <w:jc w:val="center"/>
      </w:pPr>
      <w:r>
        <w:t>Regular Meeting</w:t>
      </w:r>
    </w:p>
    <w:p w14:paraId="5B3438AA" w14:textId="78BE2840" w:rsidR="00B16D79" w:rsidRDefault="001D07DF" w:rsidP="00C42BC0">
      <w:pPr>
        <w:jc w:val="center"/>
      </w:pPr>
      <w:r>
        <w:t>6:0</w:t>
      </w:r>
      <w:r w:rsidR="002916DA">
        <w:t>0</w:t>
      </w:r>
      <w:r w:rsidR="00283E44">
        <w:t xml:space="preserve"> pm Tuesday</w:t>
      </w:r>
      <w:r w:rsidR="00B16D79">
        <w:t>,</w:t>
      </w:r>
      <w:r>
        <w:t xml:space="preserve"> </w:t>
      </w:r>
      <w:r w:rsidR="00C5616C">
        <w:t>J</w:t>
      </w:r>
      <w:r w:rsidR="00DA5197">
        <w:t>uly 29,</w:t>
      </w:r>
      <w:r w:rsidR="00143AD8">
        <w:t xml:space="preserve"> 202</w:t>
      </w:r>
      <w:r w:rsidR="00326454">
        <w:t>5</w:t>
      </w:r>
    </w:p>
    <w:p w14:paraId="1D743352" w14:textId="77777777" w:rsidR="00B16D79" w:rsidRDefault="00B16D79" w:rsidP="00C42BC0">
      <w:pPr>
        <w:jc w:val="center"/>
      </w:pPr>
    </w:p>
    <w:p w14:paraId="7B3A3CF9" w14:textId="0C898B62" w:rsidR="00B27E7E" w:rsidRDefault="50D172B4" w:rsidP="50D172B4">
      <w:r>
        <w:t xml:space="preserve">The meeting was called to order at </w:t>
      </w:r>
      <w:r w:rsidR="00A83F3F">
        <w:t>6:0</w:t>
      </w:r>
      <w:r w:rsidR="00DA5197">
        <w:t>0</w:t>
      </w:r>
      <w:r w:rsidR="0017457C">
        <w:t xml:space="preserve"> </w:t>
      </w:r>
      <w:r>
        <w:t xml:space="preserve">pm by </w:t>
      </w:r>
      <w:r w:rsidR="00DA5197">
        <w:t>President Janet Millis</w:t>
      </w:r>
      <w:r>
        <w:t xml:space="preserve">. In attendance were </w:t>
      </w:r>
      <w:r w:rsidR="00894549">
        <w:t>T</w:t>
      </w:r>
      <w:r>
        <w:t>rustees</w:t>
      </w:r>
      <w:r w:rsidR="00DA5197">
        <w:t xml:space="preserve"> Jeremy Millis,</w:t>
      </w:r>
      <w:r>
        <w:t xml:space="preserve"> </w:t>
      </w:r>
      <w:r w:rsidR="00D0793B">
        <w:t xml:space="preserve">Kay </w:t>
      </w:r>
      <w:r w:rsidR="00B4237F">
        <w:t>Grizzle</w:t>
      </w:r>
      <w:r>
        <w:t xml:space="preserve">, </w:t>
      </w:r>
      <w:r w:rsidR="00C5616C">
        <w:t xml:space="preserve">Melissa McClellan, </w:t>
      </w:r>
      <w:r w:rsidR="00143AD8">
        <w:t>Rebecca DeGarcia</w:t>
      </w:r>
      <w:r w:rsidR="00517BD3">
        <w:t>,</w:t>
      </w:r>
      <w:r w:rsidR="00B27E7E">
        <w:t xml:space="preserve"> </w:t>
      </w:r>
      <w:r w:rsidR="00517BD3">
        <w:t xml:space="preserve">Summer Dehm </w:t>
      </w:r>
      <w:r w:rsidR="00E0029B">
        <w:t>and</w:t>
      </w:r>
      <w:r w:rsidR="00054FD1">
        <w:t xml:space="preserve"> </w:t>
      </w:r>
      <w:r w:rsidR="00D0793B">
        <w:t xml:space="preserve">Lisa </w:t>
      </w:r>
      <w:r>
        <w:t>Aberle</w:t>
      </w:r>
      <w:r w:rsidR="00E0029B">
        <w:t xml:space="preserve">. </w:t>
      </w:r>
    </w:p>
    <w:p w14:paraId="1F5338B6" w14:textId="2AD22353" w:rsidR="50D172B4" w:rsidRDefault="005450EB" w:rsidP="50D172B4">
      <w:r>
        <w:t>Library Director Jennifer Ernst was present</w:t>
      </w:r>
      <w:r w:rsidR="001D07DF">
        <w:t xml:space="preserve"> with </w:t>
      </w:r>
      <w:r w:rsidR="00DA5197">
        <w:t>Cory Zimmerman as</w:t>
      </w:r>
      <w:r w:rsidR="001D07DF">
        <w:t xml:space="preserve"> staff representative. </w:t>
      </w:r>
      <w:r>
        <w:t xml:space="preserve"> </w:t>
      </w:r>
    </w:p>
    <w:p w14:paraId="29673D56" w14:textId="424218DB" w:rsidR="50D172B4" w:rsidRDefault="50D172B4" w:rsidP="50D172B4">
      <w:r>
        <w:t xml:space="preserve">Trustee </w:t>
      </w:r>
      <w:r w:rsidR="00DA5197">
        <w:t>Rebecca DeGarcia</w:t>
      </w:r>
      <w:r w:rsidR="00F0437E">
        <w:t xml:space="preserve"> </w:t>
      </w:r>
      <w:r>
        <w:t xml:space="preserve">motioned to accept the </w:t>
      </w:r>
      <w:r w:rsidR="00DC0572">
        <w:t>C</w:t>
      </w:r>
      <w:r>
        <w:t xml:space="preserve">onsent </w:t>
      </w:r>
      <w:r w:rsidR="00DC0572">
        <w:t>A</w:t>
      </w:r>
      <w:r>
        <w:t xml:space="preserve">genda and </w:t>
      </w:r>
      <w:r w:rsidR="00894549">
        <w:t>T</w:t>
      </w:r>
      <w:r>
        <w:t>rustee</w:t>
      </w:r>
      <w:r w:rsidR="00DE3D7E">
        <w:t xml:space="preserve"> </w:t>
      </w:r>
      <w:r w:rsidR="00DA5197">
        <w:t>Melissa McClellan</w:t>
      </w:r>
      <w:r w:rsidR="00C5616C">
        <w:t xml:space="preserve"> </w:t>
      </w:r>
      <w:r>
        <w:t>2</w:t>
      </w:r>
      <w:r w:rsidRPr="50D172B4">
        <w:rPr>
          <w:vertAlign w:val="superscript"/>
        </w:rPr>
        <w:t>nd</w:t>
      </w:r>
      <w:r>
        <w:t xml:space="preserve">.  All voted in </w:t>
      </w:r>
      <w:proofErr w:type="gramStart"/>
      <w:r>
        <w:t>favor</w:t>
      </w:r>
      <w:proofErr w:type="gramEnd"/>
      <w:r>
        <w:t xml:space="preserve"> and the agenda was accepted. </w:t>
      </w:r>
      <w:r w:rsidR="00054FD1">
        <w:t xml:space="preserve">Motion carried. </w:t>
      </w:r>
    </w:p>
    <w:p w14:paraId="36838EC6" w14:textId="77777777" w:rsidR="00271EFC" w:rsidRDefault="50D172B4" w:rsidP="50D172B4">
      <w:r w:rsidRPr="00894549">
        <w:rPr>
          <w:b/>
          <w:bCs/>
        </w:rPr>
        <w:t>Director’s report</w:t>
      </w:r>
      <w:r w:rsidR="00894549">
        <w:rPr>
          <w:b/>
          <w:bCs/>
        </w:rPr>
        <w:t xml:space="preserve"> </w:t>
      </w:r>
      <w:r w:rsidR="00441FDB">
        <w:rPr>
          <w:b/>
          <w:bCs/>
        </w:rPr>
        <w:t>–</w:t>
      </w:r>
      <w:r>
        <w:t xml:space="preserve"> </w:t>
      </w:r>
      <w:r w:rsidR="00283E44">
        <w:t xml:space="preserve">the </w:t>
      </w:r>
      <w:r w:rsidR="00DA5197">
        <w:t>D</w:t>
      </w:r>
      <w:r w:rsidR="00283E44">
        <w:t>irector reviewed her report</w:t>
      </w:r>
      <w:r w:rsidR="00B27E7E">
        <w:t xml:space="preserve">.  </w:t>
      </w:r>
      <w:r w:rsidR="00C5616C">
        <w:t xml:space="preserve">Summer reading program </w:t>
      </w:r>
      <w:r w:rsidR="00DA5197">
        <w:t>had about 30 participants</w:t>
      </w:r>
      <w:r w:rsidR="00C5616C">
        <w:t xml:space="preserve"> and lots of helpers.  </w:t>
      </w:r>
      <w:r w:rsidR="00DA5197">
        <w:t>Six kids completed the Summer Reading Challenge by reading 500 minutes.</w:t>
      </w:r>
    </w:p>
    <w:p w14:paraId="3EE1928B" w14:textId="3086980A" w:rsidR="00DA5197" w:rsidRDefault="00DA5197" w:rsidP="50D172B4">
      <w:r>
        <w:t xml:space="preserve">It is time to start organizing for the </w:t>
      </w:r>
      <w:proofErr w:type="gramStart"/>
      <w:r>
        <w:t>after school</w:t>
      </w:r>
      <w:proofErr w:type="gramEnd"/>
      <w:r>
        <w:t xml:space="preserve"> programs.  </w:t>
      </w:r>
      <w:proofErr w:type="gramStart"/>
      <w:r>
        <w:t>Looking</w:t>
      </w:r>
      <w:proofErr w:type="gramEnd"/>
      <w:r>
        <w:t xml:space="preserve"> for anyone interested in volunteering.  Will continue the Monday and Tuesday afternoon schedules. </w:t>
      </w:r>
    </w:p>
    <w:p w14:paraId="192CFF8B" w14:textId="364AA042" w:rsidR="00DA5197" w:rsidRDefault="00DA5197" w:rsidP="50D172B4">
      <w:r>
        <w:t>Tax update</w:t>
      </w:r>
      <w:r w:rsidR="00886D72">
        <w:t xml:space="preserve"> -</w:t>
      </w:r>
      <w:r>
        <w:t xml:space="preserve"> With an eye on moving forward with a settlement plan, Jennifer contacted Amy Eshleman at Groskreutz, Abrahma, Eshleman and </w:t>
      </w:r>
      <w:proofErr w:type="spellStart"/>
      <w:r>
        <w:t>Gerretse</w:t>
      </w:r>
      <w:proofErr w:type="spellEnd"/>
      <w:r>
        <w:t xml:space="preserve"> Accounting.  Their firm did the last audit of the library in 2015.  Amy is going to contact Jennifer once she has </w:t>
      </w:r>
      <w:proofErr w:type="gramStart"/>
      <w:r>
        <w:t>looked into</w:t>
      </w:r>
      <w:proofErr w:type="gramEnd"/>
      <w:r>
        <w:t xml:space="preserve"> our situation further and we will get a course of action in place.  Jennifer favorite plan would be if the IRS would take $10,000.00 or less and we could move </w:t>
      </w:r>
      <w:r w:rsidR="00886D72">
        <w:t xml:space="preserve">forward now instead of waiting a year.  Interest is more than the $450.00 payment we are making monthly. </w:t>
      </w:r>
    </w:p>
    <w:p w14:paraId="78EC6260" w14:textId="3E2D9788" w:rsidR="00886D72" w:rsidRDefault="00886D72" w:rsidP="50D172B4">
      <w:r>
        <w:t xml:space="preserve">Book Disposal – We are hoping to join forces with several of the small libraries along Route 24 to use a service that will pick up books for disposal or recycling on a regular basis. </w:t>
      </w:r>
    </w:p>
    <w:p w14:paraId="052E4F7B" w14:textId="77777777" w:rsidR="008540D1" w:rsidRDefault="008540D1" w:rsidP="008540D1">
      <w:pPr>
        <w:rPr>
          <w:b/>
          <w:bCs/>
        </w:rPr>
      </w:pPr>
      <w:r w:rsidRPr="00894549">
        <w:rPr>
          <w:b/>
          <w:bCs/>
        </w:rPr>
        <w:t>Old Business:</w:t>
      </w:r>
    </w:p>
    <w:p w14:paraId="2D8FD950" w14:textId="0C7EE0FF" w:rsidR="00A073D0" w:rsidRDefault="00A073D0" w:rsidP="00A073D0">
      <w:r w:rsidRPr="003D3A13">
        <w:t xml:space="preserve">Walking </w:t>
      </w:r>
      <w:r>
        <w:t>Desserts night of August 22</w:t>
      </w:r>
      <w:r w:rsidRPr="003D3A13">
        <w:rPr>
          <w:vertAlign w:val="superscript"/>
        </w:rPr>
        <w:t>nd</w:t>
      </w:r>
      <w:r>
        <w:t xml:space="preserve"> for Music on Main.  3 flavors: Strawberry Shortcake, S’mores and Dirt Cups. </w:t>
      </w:r>
      <w:r>
        <w:t xml:space="preserve">Pricing </w:t>
      </w:r>
      <w:proofErr w:type="gramStart"/>
      <w:r>
        <w:t>set</w:t>
      </w:r>
      <w:proofErr w:type="gramEnd"/>
      <w:r>
        <w:t xml:space="preserve"> at $3.00/</w:t>
      </w:r>
      <w:proofErr w:type="spellStart"/>
      <w:r>
        <w:t>ea</w:t>
      </w:r>
      <w:proofErr w:type="spellEnd"/>
      <w:r>
        <w:t xml:space="preserve"> or 2/$5.00.  Jennifer to get all the supplies and change.  Health Dept </w:t>
      </w:r>
      <w:proofErr w:type="gramStart"/>
      <w:r>
        <w:t>checking on</w:t>
      </w:r>
      <w:proofErr w:type="gramEnd"/>
      <w:r>
        <w:t xml:space="preserve"> if permit is needed.  Cashier – Jennifer Set-up, prep and serving will be Kay, Summer, Melissa, Cory with Rebecca and Lisa helping if available.  Janet getting strawberries and cutting them up.  Coolers – Kay and Rebecca Ice – Janet </w:t>
      </w:r>
    </w:p>
    <w:p w14:paraId="5681245A" w14:textId="77777777" w:rsidR="00E277E0" w:rsidRDefault="008540D1" w:rsidP="00E277E0">
      <w:pPr>
        <w:rPr>
          <w:b/>
          <w:bCs/>
        </w:rPr>
      </w:pPr>
      <w:r>
        <w:rPr>
          <w:b/>
          <w:bCs/>
        </w:rPr>
        <w:t>New Business:</w:t>
      </w:r>
    </w:p>
    <w:p w14:paraId="38F6136B" w14:textId="514B72D5" w:rsidR="00E277E0" w:rsidRDefault="00E277E0" w:rsidP="00E277E0">
      <w:r>
        <w:t xml:space="preserve">PDF Accessibility on Website – Program cost of $53,000 is out of our budget.   80% of visits are for the Plaindealer and </w:t>
      </w:r>
      <w:proofErr w:type="spellStart"/>
      <w:r>
        <w:t>Talefeathers</w:t>
      </w:r>
      <w:proofErr w:type="spellEnd"/>
      <w:r>
        <w:t xml:space="preserve">.  </w:t>
      </w:r>
    </w:p>
    <w:p w14:paraId="30A910A7" w14:textId="24ADB95B" w:rsidR="006C5778" w:rsidRDefault="006C5778" w:rsidP="00E277E0">
      <w:r>
        <w:t xml:space="preserve">Replacing 3 computers funds being provided by </w:t>
      </w:r>
      <w:proofErr w:type="spellStart"/>
      <w:r>
        <w:t>Mr</w:t>
      </w:r>
      <w:proofErr w:type="spellEnd"/>
      <w:r>
        <w:t xml:space="preserve"> Baltz.  </w:t>
      </w:r>
    </w:p>
    <w:p w14:paraId="6BA7676C" w14:textId="18E244B4" w:rsidR="007572DC" w:rsidRDefault="007572DC" w:rsidP="00E277E0">
      <w:r>
        <w:t xml:space="preserve">Fire Alarms in Community Room – Cory explained the situation to the board.  </w:t>
      </w:r>
      <w:r w:rsidR="00922A5A">
        <w:t xml:space="preserve">Will discuss further in August. </w:t>
      </w:r>
    </w:p>
    <w:p w14:paraId="31B26B84" w14:textId="74B225FC" w:rsidR="00922A5A" w:rsidRPr="00886D72" w:rsidRDefault="00922A5A" w:rsidP="00E277E0">
      <w:r>
        <w:t xml:space="preserve">Review of </w:t>
      </w:r>
      <w:proofErr w:type="spellStart"/>
      <w:r>
        <w:t>ByLaws</w:t>
      </w:r>
      <w:proofErr w:type="spellEnd"/>
      <w:r>
        <w:t xml:space="preserve"> – The board reviewed the </w:t>
      </w:r>
      <w:proofErr w:type="spellStart"/>
      <w:r>
        <w:t>ByLaws</w:t>
      </w:r>
      <w:proofErr w:type="spellEnd"/>
      <w:r>
        <w:t xml:space="preserve"> and changes were suggested.  </w:t>
      </w:r>
      <w:proofErr w:type="spellStart"/>
      <w:proofErr w:type="gramStart"/>
      <w:r>
        <w:t>ByLaws</w:t>
      </w:r>
      <w:proofErr w:type="spellEnd"/>
      <w:proofErr w:type="gramEnd"/>
      <w:r>
        <w:t xml:space="preserve"> to be updated and approved at August meeting. </w:t>
      </w:r>
    </w:p>
    <w:p w14:paraId="1A75EC47" w14:textId="77777777" w:rsidR="00E277E0" w:rsidRDefault="00E277E0" w:rsidP="50D172B4">
      <w:pPr>
        <w:rPr>
          <w:b/>
          <w:bCs/>
        </w:rPr>
      </w:pPr>
    </w:p>
    <w:p w14:paraId="3034D61A" w14:textId="03E3B859" w:rsidR="003D3A13" w:rsidRDefault="003D3A13" w:rsidP="50D172B4">
      <w:pPr>
        <w:rPr>
          <w:b/>
          <w:bCs/>
        </w:rPr>
      </w:pPr>
      <w:r w:rsidRPr="003D3A13">
        <w:rPr>
          <w:b/>
          <w:bCs/>
        </w:rPr>
        <w:t xml:space="preserve">ACTION ITEMS: </w:t>
      </w:r>
    </w:p>
    <w:p w14:paraId="42C2CCBD" w14:textId="6DF82BDD" w:rsidR="00541FA9" w:rsidRPr="00541FA9" w:rsidRDefault="00541FA9" w:rsidP="50D172B4">
      <w:r w:rsidRPr="00541FA9">
        <w:rPr>
          <w:b/>
          <w:bCs/>
        </w:rPr>
        <w:t xml:space="preserve">PUBLIC INPUT: </w:t>
      </w:r>
    </w:p>
    <w:p w14:paraId="61A980EA" w14:textId="2987F255" w:rsidR="00541FA9" w:rsidRDefault="00541FA9" w:rsidP="50D172B4">
      <w:pPr>
        <w:rPr>
          <w:b/>
          <w:bCs/>
        </w:rPr>
      </w:pPr>
      <w:r>
        <w:rPr>
          <w:b/>
          <w:bCs/>
        </w:rPr>
        <w:t xml:space="preserve">ADJOURNMENT: </w:t>
      </w:r>
    </w:p>
    <w:p w14:paraId="232A5231" w14:textId="4BDC8790" w:rsidR="00C157FB" w:rsidRDefault="00C157FB" w:rsidP="00C157FB">
      <w:r>
        <w:t>Trustee</w:t>
      </w:r>
      <w:r w:rsidR="00F2192E">
        <w:t xml:space="preserve"> </w:t>
      </w:r>
      <w:r w:rsidR="00922A5A">
        <w:t>Jeremy Millis</w:t>
      </w:r>
      <w:r w:rsidR="009A760D">
        <w:t xml:space="preserve"> </w:t>
      </w:r>
      <w:r w:rsidR="009D7A2B">
        <w:t>motioned and</w:t>
      </w:r>
      <w:r w:rsidR="00944232">
        <w:t xml:space="preserve"> </w:t>
      </w:r>
      <w:r w:rsidR="00922A5A">
        <w:t>Lisa Aberle</w:t>
      </w:r>
      <w:r w:rsidR="006B3936">
        <w:t xml:space="preserve"> </w:t>
      </w:r>
      <w:r w:rsidR="009D7A2B">
        <w:t>2</w:t>
      </w:r>
      <w:r w:rsidR="009D7A2B" w:rsidRPr="009D7A2B">
        <w:rPr>
          <w:vertAlign w:val="superscript"/>
        </w:rPr>
        <w:t>nd</w:t>
      </w:r>
      <w:r w:rsidR="009D7A2B">
        <w:t xml:space="preserve"> </w:t>
      </w:r>
      <w:r w:rsidR="0017457C">
        <w:t xml:space="preserve">to adjourn the </w:t>
      </w:r>
      <w:r>
        <w:t>meeting at</w:t>
      </w:r>
      <w:r w:rsidR="0017457C">
        <w:t xml:space="preserve"> </w:t>
      </w:r>
      <w:r w:rsidR="00F2192E">
        <w:t>6:</w:t>
      </w:r>
      <w:r w:rsidR="00922A5A">
        <w:t>57</w:t>
      </w:r>
      <w:r w:rsidR="00560027">
        <w:t>pm</w:t>
      </w:r>
    </w:p>
    <w:p w14:paraId="1FCAFB63" w14:textId="4DF4EB7E" w:rsidR="00AB2006" w:rsidRDefault="50D172B4" w:rsidP="50D172B4">
      <w:r>
        <w:t>The next regular meeting will be held on Tuesday</w:t>
      </w:r>
      <w:r w:rsidR="00283E44">
        <w:t xml:space="preserve">, </w:t>
      </w:r>
      <w:r w:rsidR="00922A5A">
        <w:t>August 26</w:t>
      </w:r>
      <w:r w:rsidR="000F3161">
        <w:t>th</w:t>
      </w:r>
      <w:r>
        <w:t xml:space="preserve"> at 6:</w:t>
      </w:r>
      <w:r w:rsidR="003C5688">
        <w:t>00</w:t>
      </w:r>
      <w:r>
        <w:t xml:space="preserve"> pm.  </w:t>
      </w:r>
    </w:p>
    <w:p w14:paraId="2105DA05" w14:textId="77777777" w:rsidR="00AB2006" w:rsidRDefault="00AB2006" w:rsidP="50D172B4"/>
    <w:p w14:paraId="53F2FBC7" w14:textId="77777777" w:rsidR="00AB2006" w:rsidRDefault="00AB2006" w:rsidP="50D172B4"/>
    <w:p w14:paraId="645B148D" w14:textId="77777777" w:rsidR="00AB2006" w:rsidRDefault="00AB2006" w:rsidP="50D172B4"/>
    <w:p w14:paraId="7AEF6C71" w14:textId="77777777" w:rsidR="00AB2006" w:rsidRDefault="00AB2006" w:rsidP="50D172B4"/>
    <w:p w14:paraId="41B27F2C" w14:textId="77777777" w:rsidR="00AB2006" w:rsidRDefault="00AB2006" w:rsidP="50D172B4"/>
    <w:p w14:paraId="72B18B66" w14:textId="77777777" w:rsidR="00AB2006" w:rsidRDefault="00AB2006" w:rsidP="50D172B4"/>
    <w:p w14:paraId="7ACB79A8" w14:textId="77777777" w:rsidR="00AB2006" w:rsidRDefault="00AB2006" w:rsidP="50D172B4"/>
    <w:p w14:paraId="081E72FC" w14:textId="77777777" w:rsidR="00AB2006" w:rsidRDefault="00AB2006" w:rsidP="50D172B4"/>
    <w:p w14:paraId="2F90DCB7" w14:textId="2D895AF0" w:rsidR="50D172B4" w:rsidRDefault="50D172B4" w:rsidP="50D172B4"/>
    <w:sectPr w:rsidR="50D172B4" w:rsidSect="00B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7D28"/>
    <w:multiLevelType w:val="hybridMultilevel"/>
    <w:tmpl w:val="E46EFD64"/>
    <w:lvl w:ilvl="0" w:tplc="26AAA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0DC51"/>
    <w:rsid w:val="00031367"/>
    <w:rsid w:val="000366CC"/>
    <w:rsid w:val="00054FD1"/>
    <w:rsid w:val="000F3161"/>
    <w:rsid w:val="00143AD8"/>
    <w:rsid w:val="00144B0B"/>
    <w:rsid w:val="0017457C"/>
    <w:rsid w:val="0018348D"/>
    <w:rsid w:val="001C16C4"/>
    <w:rsid w:val="001D07DF"/>
    <w:rsid w:val="001D454A"/>
    <w:rsid w:val="00220926"/>
    <w:rsid w:val="0024442F"/>
    <w:rsid w:val="00253CEB"/>
    <w:rsid w:val="0025794F"/>
    <w:rsid w:val="00257CD6"/>
    <w:rsid w:val="00263DC7"/>
    <w:rsid w:val="00263FEC"/>
    <w:rsid w:val="00271EFC"/>
    <w:rsid w:val="00283E44"/>
    <w:rsid w:val="00287FEF"/>
    <w:rsid w:val="002916DA"/>
    <w:rsid w:val="002C0423"/>
    <w:rsid w:val="002C4A84"/>
    <w:rsid w:val="0031615E"/>
    <w:rsid w:val="003172A6"/>
    <w:rsid w:val="003253BD"/>
    <w:rsid w:val="00326454"/>
    <w:rsid w:val="00346701"/>
    <w:rsid w:val="003515AC"/>
    <w:rsid w:val="00366616"/>
    <w:rsid w:val="003914DE"/>
    <w:rsid w:val="003A50DC"/>
    <w:rsid w:val="003C1FB8"/>
    <w:rsid w:val="003C4EF3"/>
    <w:rsid w:val="003C5688"/>
    <w:rsid w:val="003D3A13"/>
    <w:rsid w:val="0043451C"/>
    <w:rsid w:val="00441FDB"/>
    <w:rsid w:val="00446762"/>
    <w:rsid w:val="004858A9"/>
    <w:rsid w:val="004D2FE5"/>
    <w:rsid w:val="00517BD3"/>
    <w:rsid w:val="00541FA9"/>
    <w:rsid w:val="005450EB"/>
    <w:rsid w:val="00551401"/>
    <w:rsid w:val="00560027"/>
    <w:rsid w:val="00572F0E"/>
    <w:rsid w:val="00573FD9"/>
    <w:rsid w:val="0058336B"/>
    <w:rsid w:val="005A661C"/>
    <w:rsid w:val="005A6812"/>
    <w:rsid w:val="005D198F"/>
    <w:rsid w:val="00602C8E"/>
    <w:rsid w:val="00616C86"/>
    <w:rsid w:val="0063566D"/>
    <w:rsid w:val="00667EC6"/>
    <w:rsid w:val="006728D3"/>
    <w:rsid w:val="006774F1"/>
    <w:rsid w:val="00677CFE"/>
    <w:rsid w:val="006B3936"/>
    <w:rsid w:val="006B5B78"/>
    <w:rsid w:val="006C2BF7"/>
    <w:rsid w:val="006C5778"/>
    <w:rsid w:val="006D44F0"/>
    <w:rsid w:val="006F35E9"/>
    <w:rsid w:val="007315B9"/>
    <w:rsid w:val="007507BE"/>
    <w:rsid w:val="007572DC"/>
    <w:rsid w:val="007641DE"/>
    <w:rsid w:val="00774999"/>
    <w:rsid w:val="008540D1"/>
    <w:rsid w:val="00862B06"/>
    <w:rsid w:val="00885773"/>
    <w:rsid w:val="00886D72"/>
    <w:rsid w:val="0089091E"/>
    <w:rsid w:val="008909E4"/>
    <w:rsid w:val="008925D9"/>
    <w:rsid w:val="00894549"/>
    <w:rsid w:val="008C7103"/>
    <w:rsid w:val="008E56C1"/>
    <w:rsid w:val="00922A5A"/>
    <w:rsid w:val="00944232"/>
    <w:rsid w:val="00946D96"/>
    <w:rsid w:val="00971156"/>
    <w:rsid w:val="00992CE2"/>
    <w:rsid w:val="009A2275"/>
    <w:rsid w:val="009A760D"/>
    <w:rsid w:val="009B535D"/>
    <w:rsid w:val="009B5D8F"/>
    <w:rsid w:val="009C1571"/>
    <w:rsid w:val="009D7A2B"/>
    <w:rsid w:val="00A073D0"/>
    <w:rsid w:val="00A20813"/>
    <w:rsid w:val="00A312B7"/>
    <w:rsid w:val="00A34A52"/>
    <w:rsid w:val="00A44CC0"/>
    <w:rsid w:val="00A766E0"/>
    <w:rsid w:val="00A83F3F"/>
    <w:rsid w:val="00A937F4"/>
    <w:rsid w:val="00A96C37"/>
    <w:rsid w:val="00AA5E3B"/>
    <w:rsid w:val="00AB044A"/>
    <w:rsid w:val="00AB2006"/>
    <w:rsid w:val="00B021E3"/>
    <w:rsid w:val="00B16D79"/>
    <w:rsid w:val="00B21784"/>
    <w:rsid w:val="00B27AB1"/>
    <w:rsid w:val="00B27E7E"/>
    <w:rsid w:val="00B4237F"/>
    <w:rsid w:val="00B56073"/>
    <w:rsid w:val="00BA2152"/>
    <w:rsid w:val="00BA22AB"/>
    <w:rsid w:val="00BB6E6F"/>
    <w:rsid w:val="00BC2F3F"/>
    <w:rsid w:val="00BD2B55"/>
    <w:rsid w:val="00C14CEA"/>
    <w:rsid w:val="00C157FB"/>
    <w:rsid w:val="00C223B1"/>
    <w:rsid w:val="00C356E5"/>
    <w:rsid w:val="00C42BC0"/>
    <w:rsid w:val="00C4680D"/>
    <w:rsid w:val="00C5616C"/>
    <w:rsid w:val="00C600B6"/>
    <w:rsid w:val="00D0793B"/>
    <w:rsid w:val="00D1165A"/>
    <w:rsid w:val="00D411A2"/>
    <w:rsid w:val="00D60B4A"/>
    <w:rsid w:val="00D74A55"/>
    <w:rsid w:val="00DA5197"/>
    <w:rsid w:val="00DB1B7A"/>
    <w:rsid w:val="00DC0572"/>
    <w:rsid w:val="00DC1A28"/>
    <w:rsid w:val="00DE3D7E"/>
    <w:rsid w:val="00DE5B22"/>
    <w:rsid w:val="00E0029B"/>
    <w:rsid w:val="00E25CCF"/>
    <w:rsid w:val="00E277E0"/>
    <w:rsid w:val="00E45645"/>
    <w:rsid w:val="00EA78D2"/>
    <w:rsid w:val="00EB387D"/>
    <w:rsid w:val="00EC27E0"/>
    <w:rsid w:val="00F00D67"/>
    <w:rsid w:val="00F0437E"/>
    <w:rsid w:val="00F15F3D"/>
    <w:rsid w:val="00F2192E"/>
    <w:rsid w:val="00F36CC0"/>
    <w:rsid w:val="00F64273"/>
    <w:rsid w:val="00FA7FA9"/>
    <w:rsid w:val="00FC532C"/>
    <w:rsid w:val="00FE5E2A"/>
    <w:rsid w:val="00FF20EC"/>
    <w:rsid w:val="00FF5DC4"/>
    <w:rsid w:val="4560DC51"/>
    <w:rsid w:val="5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DC51"/>
  <w15:chartTrackingRefBased/>
  <w15:docId w15:val="{4CC12E0F-784D-4A49-A2BC-A489D9B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Millis</dc:creator>
  <cp:keywords/>
  <dc:description/>
  <cp:lastModifiedBy>Kay Grizzle</cp:lastModifiedBy>
  <cp:revision>62</cp:revision>
  <cp:lastPrinted>2025-08-08T17:01:00Z</cp:lastPrinted>
  <dcterms:created xsi:type="dcterms:W3CDTF">2023-11-22T00:30:00Z</dcterms:created>
  <dcterms:modified xsi:type="dcterms:W3CDTF">2025-08-08T18:18:00Z</dcterms:modified>
</cp:coreProperties>
</file>